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2" w:type="dxa"/>
        <w:tblInd w:w="93" w:type="dxa"/>
        <w:tblLook w:val="04A0" w:firstRow="1" w:lastRow="0" w:firstColumn="1" w:lastColumn="0" w:noHBand="0" w:noVBand="1"/>
      </w:tblPr>
      <w:tblGrid>
        <w:gridCol w:w="4940"/>
        <w:gridCol w:w="920"/>
        <w:gridCol w:w="580"/>
        <w:gridCol w:w="580"/>
        <w:gridCol w:w="2206"/>
        <w:gridCol w:w="606"/>
        <w:gridCol w:w="1341"/>
        <w:gridCol w:w="4049"/>
      </w:tblGrid>
      <w:tr w:rsidR="00822018" w:rsidRPr="00822018" w:rsidTr="00822018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Default="00822018" w:rsidP="0082201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10</w:t>
            </w:r>
          </w:p>
          <w:p w:rsidR="00822018" w:rsidRDefault="00822018" w:rsidP="00822018">
            <w:pPr>
              <w:spacing w:line="240" w:lineRule="exact"/>
              <w:rPr>
                <w:sz w:val="26"/>
                <w:szCs w:val="26"/>
              </w:rPr>
            </w:pPr>
          </w:p>
          <w:p w:rsidR="00822018" w:rsidRDefault="00822018" w:rsidP="0082201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Совета депутатов</w:t>
            </w:r>
          </w:p>
          <w:p w:rsidR="00822018" w:rsidRDefault="00822018" w:rsidP="0082201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Члянского сельского поселения</w:t>
            </w:r>
          </w:p>
          <w:p w:rsidR="00822018" w:rsidRDefault="00822018" w:rsidP="00822018">
            <w:pPr>
              <w:spacing w:line="240" w:lineRule="exact"/>
              <w:rPr>
                <w:sz w:val="26"/>
                <w:szCs w:val="26"/>
              </w:rPr>
            </w:pPr>
          </w:p>
          <w:p w:rsidR="00822018" w:rsidRPr="00822018" w:rsidRDefault="00822018" w:rsidP="0082201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                           №</w:t>
            </w:r>
          </w:p>
        </w:tc>
      </w:tr>
      <w:tr w:rsidR="00822018" w:rsidRPr="00822018" w:rsidTr="00822018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</w:tr>
      <w:tr w:rsidR="00822018" w:rsidRPr="00822018" w:rsidTr="00822018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</w:tr>
      <w:tr w:rsidR="00822018" w:rsidRPr="00822018" w:rsidTr="00822018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</w:tr>
      <w:tr w:rsidR="00822018" w:rsidRPr="00822018" w:rsidTr="00822018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</w:tr>
      <w:tr w:rsidR="00822018" w:rsidRPr="00822018" w:rsidTr="00822018">
        <w:trPr>
          <w:trHeight w:val="1192"/>
        </w:trPr>
        <w:tc>
          <w:tcPr>
            <w:tcW w:w="15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2018 и 2019 годов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тыс. рублей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тыс. рублей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proofErr w:type="spellStart"/>
            <w:r w:rsidRPr="00822018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proofErr w:type="gramStart"/>
            <w:r w:rsidRPr="00822018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Сумма на 2018 год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8</w:t>
            </w:r>
          </w:p>
        </w:tc>
      </w:tr>
      <w:tr w:rsidR="00822018" w:rsidRPr="00822018" w:rsidTr="00822018">
        <w:trPr>
          <w:trHeight w:val="8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8"/>
                <w:szCs w:val="28"/>
              </w:rPr>
            </w:pPr>
            <w:r w:rsidRPr="00822018">
              <w:rPr>
                <w:sz w:val="28"/>
                <w:szCs w:val="28"/>
              </w:rPr>
              <w:t xml:space="preserve">Администрация Члянского сельского поселения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8"/>
                <w:szCs w:val="28"/>
              </w:rPr>
            </w:pPr>
            <w:r w:rsidRPr="00822018">
              <w:rPr>
                <w:sz w:val="28"/>
                <w:szCs w:val="28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 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Неизвестный подраздел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8"/>
                <w:szCs w:val="28"/>
              </w:rPr>
            </w:pPr>
            <w:r w:rsidRPr="00822018">
              <w:rPr>
                <w:sz w:val="28"/>
                <w:szCs w:val="28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146,000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295,000</w:t>
            </w:r>
          </w:p>
        </w:tc>
      </w:tr>
      <w:tr w:rsidR="00822018" w:rsidRPr="00822018" w:rsidTr="00822018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8"/>
                <w:szCs w:val="28"/>
              </w:rPr>
            </w:pPr>
            <w:r w:rsidRPr="00822018">
              <w:rPr>
                <w:sz w:val="28"/>
                <w:szCs w:val="28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146,000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295,000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4 282,741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4 157,202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000000"/>
                <w:sz w:val="26"/>
                <w:szCs w:val="26"/>
              </w:rPr>
            </w:pPr>
            <w:r w:rsidRPr="00822018">
              <w:rPr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000000"/>
                <w:sz w:val="26"/>
                <w:szCs w:val="26"/>
              </w:rPr>
            </w:pPr>
            <w:r w:rsidRPr="0082201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</w:tr>
      <w:tr w:rsidR="00822018" w:rsidRPr="00822018" w:rsidTr="00822018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 xml:space="preserve">а </w:t>
            </w:r>
            <w:r w:rsidRPr="00822018">
              <w:rPr>
                <w:sz w:val="26"/>
                <w:szCs w:val="26"/>
              </w:rPr>
              <w:t>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000000"/>
                <w:sz w:val="26"/>
                <w:szCs w:val="26"/>
              </w:rPr>
            </w:pPr>
            <w:r w:rsidRPr="0082201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700,930</w:t>
            </w:r>
          </w:p>
        </w:tc>
      </w:tr>
      <w:tr w:rsidR="00822018" w:rsidRPr="00822018" w:rsidTr="00822018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2 923,606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2 907,772</w:t>
            </w:r>
          </w:p>
        </w:tc>
      </w:tr>
      <w:tr w:rsidR="00822018" w:rsidRPr="00822018" w:rsidTr="00822018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2 923,606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2 907,772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2 923,606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2 907,772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2 138,706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2 122,872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822018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2 138,706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2 122,872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784,900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784,900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822018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25,000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25,000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746,900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746,900</w:t>
            </w:r>
          </w:p>
        </w:tc>
      </w:tr>
      <w:tr w:rsidR="00822018" w:rsidRPr="00822018" w:rsidTr="00822018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13,000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13,000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109,705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0,000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lastRenderedPageBreak/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07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760 00 00000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109,705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0,000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109,705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0,000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109,705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0,000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880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109,705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0,000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0,500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0,500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999 01 00306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0,500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0,500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999 01 00306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0,500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0,500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</w:tr>
      <w:tr w:rsidR="00822018" w:rsidRPr="00822018" w:rsidTr="00822018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548,000</w:t>
            </w:r>
          </w:p>
        </w:tc>
      </w:tr>
      <w:tr w:rsidR="00822018" w:rsidRPr="00822018" w:rsidTr="00822018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66,740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66,740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</w:tr>
      <w:tr w:rsidR="00822018" w:rsidRPr="00822018" w:rsidTr="00822018">
        <w:trPr>
          <w:trHeight w:val="73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</w:tr>
      <w:tr w:rsidR="00822018" w:rsidRPr="00822018" w:rsidTr="00822018">
        <w:trPr>
          <w:trHeight w:val="29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822018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66,740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822018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822018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107,410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107,410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6,410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6,410</w:t>
            </w:r>
          </w:p>
        </w:tc>
      </w:tr>
      <w:tr w:rsidR="00822018" w:rsidRPr="00822018" w:rsidTr="00822018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6,410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6,410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6,410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6,410</w:t>
            </w:r>
          </w:p>
        </w:tc>
      </w:tr>
      <w:tr w:rsidR="00822018" w:rsidRPr="00822018" w:rsidTr="00822018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6,410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6,410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lastRenderedPageBreak/>
              <w:t>Расходы н</w:t>
            </w:r>
            <w:r>
              <w:rPr>
                <w:sz w:val="26"/>
                <w:szCs w:val="26"/>
              </w:rPr>
              <w:t>а</w:t>
            </w:r>
            <w:r w:rsidRPr="00822018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4,580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4,580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1,830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1,830</w:t>
            </w:r>
          </w:p>
        </w:tc>
      </w:tr>
      <w:tr w:rsidR="00822018" w:rsidRPr="00822018" w:rsidTr="00822018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</w:tr>
      <w:tr w:rsidR="00822018" w:rsidRPr="00822018" w:rsidTr="00822018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</w:tr>
      <w:tr w:rsidR="00822018" w:rsidRPr="00822018" w:rsidTr="00822018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</w:tr>
      <w:tr w:rsidR="00822018" w:rsidRPr="00822018" w:rsidTr="00822018">
        <w:trPr>
          <w:trHeight w:val="17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822018">
              <w:rPr>
                <w:sz w:val="26"/>
                <w:szCs w:val="26"/>
              </w:rPr>
              <w:t>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101,000</w:t>
            </w:r>
          </w:p>
        </w:tc>
      </w:tr>
      <w:tr w:rsidR="00822018" w:rsidRPr="00822018" w:rsidTr="00822018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1 018,836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1 046,192</w:t>
            </w:r>
          </w:p>
        </w:tc>
      </w:tr>
      <w:tr w:rsidR="00822018" w:rsidRPr="00822018" w:rsidTr="00822018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1 018,836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1 046,192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1 018,836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1 046,192</w:t>
            </w:r>
          </w:p>
        </w:tc>
      </w:tr>
      <w:tr w:rsidR="00822018" w:rsidRPr="00822018" w:rsidTr="00822018">
        <w:trPr>
          <w:trHeight w:val="13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1 018,836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1 046,192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618,836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596,192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618,836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596,192</w:t>
            </w:r>
          </w:p>
        </w:tc>
      </w:tr>
      <w:tr w:rsidR="00822018" w:rsidRPr="00822018" w:rsidTr="00822018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>
              <w:rPr>
                <w:sz w:val="26"/>
                <w:szCs w:val="26"/>
              </w:rPr>
              <w:t>у</w:t>
            </w:r>
            <w:r w:rsidRPr="00822018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400,000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450,000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400,000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450,000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50,000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50,000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50,000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50,000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50,000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50,000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50,000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50,000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234,000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234,000</w:t>
            </w:r>
          </w:p>
        </w:tc>
      </w:tr>
      <w:tr w:rsidR="00822018" w:rsidRPr="00822018" w:rsidTr="00822018">
        <w:trPr>
          <w:trHeight w:val="43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</w:tr>
      <w:tr w:rsidR="00822018" w:rsidRPr="00822018" w:rsidTr="00822018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</w:tr>
      <w:tr w:rsidR="00822018" w:rsidRPr="00822018" w:rsidTr="00822018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</w:tr>
      <w:tr w:rsidR="00822018" w:rsidRPr="00822018" w:rsidTr="0082201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999 70 00000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</w:tr>
      <w:tr w:rsidR="00822018" w:rsidRPr="00822018" w:rsidTr="00822018">
        <w:trPr>
          <w:trHeight w:val="10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</w:tr>
      <w:tr w:rsidR="00822018" w:rsidRPr="00822018" w:rsidTr="00822018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center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sz w:val="26"/>
                <w:szCs w:val="26"/>
              </w:rPr>
            </w:pPr>
            <w:r w:rsidRPr="00822018">
              <w:rPr>
                <w:sz w:val="26"/>
                <w:szCs w:val="26"/>
              </w:rPr>
              <w:t>234,000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18" w:rsidRPr="00822018" w:rsidRDefault="00822018" w:rsidP="00822018">
            <w:pPr>
              <w:jc w:val="both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5 905,727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jc w:val="right"/>
              <w:rPr>
                <w:b/>
                <w:bCs/>
                <w:sz w:val="26"/>
                <w:szCs w:val="26"/>
              </w:rPr>
            </w:pPr>
            <w:r w:rsidRPr="00822018">
              <w:rPr>
                <w:b/>
                <w:bCs/>
                <w:sz w:val="26"/>
                <w:szCs w:val="26"/>
              </w:rPr>
              <w:t>5 956,544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 xml:space="preserve">  </w:t>
            </w:r>
          </w:p>
        </w:tc>
      </w:tr>
      <w:tr w:rsidR="00822018" w:rsidRPr="00822018" w:rsidTr="00822018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                                                   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18" w:rsidRPr="00822018" w:rsidRDefault="00822018" w:rsidP="00822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Е.Н. Маркова</w:t>
            </w:r>
          </w:p>
        </w:tc>
      </w:tr>
    </w:tbl>
    <w:p w:rsidR="00DF3231" w:rsidRDefault="00DF3231"/>
    <w:sectPr w:rsidR="00DF3231" w:rsidSect="00822018">
      <w:headerReference w:type="default" r:id="rId7"/>
      <w:pgSz w:w="16838" w:h="11907" w:orient="landscape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CD" w:rsidRDefault="00B505CD" w:rsidP="00822018">
      <w:r>
        <w:separator/>
      </w:r>
    </w:p>
  </w:endnote>
  <w:endnote w:type="continuationSeparator" w:id="0">
    <w:p w:rsidR="00B505CD" w:rsidRDefault="00B505CD" w:rsidP="008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CD" w:rsidRDefault="00B505CD" w:rsidP="00822018">
      <w:r>
        <w:separator/>
      </w:r>
    </w:p>
  </w:footnote>
  <w:footnote w:type="continuationSeparator" w:id="0">
    <w:p w:rsidR="00B505CD" w:rsidRDefault="00B505CD" w:rsidP="0082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14710"/>
      <w:docPartObj>
        <w:docPartGallery w:val="Page Numbers (Top of Page)"/>
        <w:docPartUnique/>
      </w:docPartObj>
    </w:sdtPr>
    <w:sdtContent>
      <w:p w:rsidR="00822018" w:rsidRDefault="008220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2018" w:rsidRDefault="00822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8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22018"/>
    <w:rsid w:val="00891A16"/>
    <w:rsid w:val="00895A16"/>
    <w:rsid w:val="00912B91"/>
    <w:rsid w:val="00AC5868"/>
    <w:rsid w:val="00B505CD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2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018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822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01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2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018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822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01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2016-11-15T23:56:00Z</cp:lastPrinted>
  <dcterms:created xsi:type="dcterms:W3CDTF">2016-11-15T23:50:00Z</dcterms:created>
  <dcterms:modified xsi:type="dcterms:W3CDTF">2016-11-15T23:57:00Z</dcterms:modified>
</cp:coreProperties>
</file>